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Name_______________________________________________Date___________</w:t>
      </w:r>
      <w:r>
        <w:rPr>
          <w:b/>
          <w:sz w:val="28"/>
          <w:szCs w:val="28"/>
        </w:rPr>
        <w:br/>
        <w:t>Social Studies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Period_________</w:t>
      </w:r>
    </w:p>
    <w:p w:rsidR="00117108" w:rsidRDefault="00117108" w:rsidP="00117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1710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Syllabus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following is a list of chapters from our text book. Each chapter will be accompanied by various notes, class assignments, </w:t>
      </w:r>
      <w:proofErr w:type="gramStart"/>
      <w:r>
        <w:rPr>
          <w:b/>
          <w:sz w:val="28"/>
          <w:szCs w:val="28"/>
        </w:rPr>
        <w:t>homework</w:t>
      </w:r>
      <w:proofErr w:type="gramEnd"/>
      <w:r>
        <w:rPr>
          <w:b/>
          <w:sz w:val="28"/>
          <w:szCs w:val="28"/>
        </w:rPr>
        <w:t>, quizzes, and study guides. A test will be g</w:t>
      </w:r>
      <w:r w:rsidR="00083AD6">
        <w:rPr>
          <w:b/>
          <w:sz w:val="28"/>
          <w:szCs w:val="28"/>
        </w:rPr>
        <w:t>iven at the conclusion of each c</w:t>
      </w:r>
      <w:r>
        <w:rPr>
          <w:b/>
          <w:sz w:val="28"/>
          <w:szCs w:val="28"/>
        </w:rPr>
        <w:t xml:space="preserve">hapter.    </w:t>
      </w:r>
    </w:p>
    <w:p w:rsidR="00117108" w:rsidRDefault="00117108" w:rsidP="00117108">
      <w:pPr>
        <w:rPr>
          <w:b/>
          <w:sz w:val="28"/>
          <w:szCs w:val="28"/>
        </w:rPr>
      </w:pP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16: Reconstruction and the New South (1863-1896)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17: The West Transformed (1860-1896)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18: Industry and Urban Growth (1865-1915)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19: Political Reform and the Progressive Era (1870-1920)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20: The United States Looks Overseas (1853-1915)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21: World War I (1914-1919)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22: The Roaring Twenties (1919-1929)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23: The Great Depression and the New Deal (1929-1941)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24: The World War II Era (1935-1945)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25: The United States in the Cold War (1945-1963) 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26: The Civil Rights Era (1945-1975)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27: The Vietnam Era (1954-1976)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28: New Directions for a Nation (1977-2000)</w:t>
      </w:r>
    </w:p>
    <w:p w:rsidR="00117108" w:rsidRDefault="00117108" w:rsidP="00117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29: Challenges for a New Country (1980-Present)</w:t>
      </w:r>
    </w:p>
    <w:p w:rsidR="00117108" w:rsidRDefault="00117108" w:rsidP="00117108">
      <w:pPr>
        <w:rPr>
          <w:b/>
          <w:sz w:val="28"/>
          <w:szCs w:val="28"/>
        </w:rPr>
      </w:pPr>
    </w:p>
    <w:p w:rsidR="003F5A0B" w:rsidRDefault="003F5A0B"/>
    <w:sectPr w:rsidR="003F5A0B" w:rsidSect="003F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108"/>
    <w:rsid w:val="00083AD6"/>
    <w:rsid w:val="00117108"/>
    <w:rsid w:val="003D7CFE"/>
    <w:rsid w:val="003F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 Saint Mary College</dc:creator>
  <cp:lastModifiedBy>Mount Saint Mary College</cp:lastModifiedBy>
  <cp:revision>2</cp:revision>
  <dcterms:created xsi:type="dcterms:W3CDTF">2011-08-30T16:55:00Z</dcterms:created>
  <dcterms:modified xsi:type="dcterms:W3CDTF">2011-08-30T16:55:00Z</dcterms:modified>
</cp:coreProperties>
</file>